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535"/>
      </w:tblGrid>
      <w:tr w:rsidR="001F0E10" w:rsidRPr="007E729B" w:rsidTr="001F0E10">
        <w:tc>
          <w:tcPr>
            <w:tcW w:w="10535" w:type="dxa"/>
          </w:tcPr>
          <w:p w:rsidR="001F0E10" w:rsidRPr="007E729B" w:rsidRDefault="001F0E10" w:rsidP="001146C5">
            <w:pPr>
              <w:jc w:val="center"/>
              <w:rPr>
                <w:rFonts w:ascii="Algerian" w:hAnsi="Algerian"/>
                <w:sz w:val="48"/>
                <w:szCs w:val="48"/>
                <w:u w:val="single"/>
              </w:rPr>
            </w:pPr>
            <w:r w:rsidRPr="001F0E10">
              <w:rPr>
                <w:rFonts w:ascii="Algerian" w:hAnsi="Algerian"/>
                <w:noProof/>
                <w:sz w:val="48"/>
                <w:szCs w:val="48"/>
                <w:u w:val="single"/>
              </w:rPr>
              <w:drawing>
                <wp:inline distT="0" distB="0" distL="0" distR="0">
                  <wp:extent cx="5505452" cy="1676718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2" cy="167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0D4" w:rsidRPr="007E729B" w:rsidRDefault="00A620D4" w:rsidP="00611630">
      <w:pPr>
        <w:spacing w:after="0" w:line="240" w:lineRule="auto"/>
        <w:jc w:val="center"/>
        <w:rPr>
          <w:rFonts w:ascii="Algerian" w:hAnsi="Algerian"/>
          <w:sz w:val="48"/>
          <w:szCs w:val="4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6174"/>
      </w:tblGrid>
      <w:tr w:rsidR="001F0E10" w:rsidTr="001F0E10">
        <w:tc>
          <w:tcPr>
            <w:tcW w:w="4361" w:type="dxa"/>
          </w:tcPr>
          <w:p w:rsidR="001F0E10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D</w:t>
            </w:r>
            <w:r w:rsidR="00870545">
              <w:rPr>
                <w:rFonts w:ascii="Arial" w:hAnsi="Arial" w:cs="Arial"/>
                <w:b/>
                <w:i/>
                <w:sz w:val="32"/>
                <w:szCs w:val="32"/>
              </w:rPr>
              <w:t>ATE</w:t>
            </w:r>
          </w:p>
        </w:tc>
        <w:tc>
          <w:tcPr>
            <w:tcW w:w="6174" w:type="dxa"/>
          </w:tcPr>
          <w:p w:rsidR="001F0E10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CANDIDATES</w:t>
            </w:r>
          </w:p>
        </w:tc>
      </w:tr>
      <w:tr w:rsidR="001F0E10" w:rsidTr="001F0E10">
        <w:tc>
          <w:tcPr>
            <w:tcW w:w="4361" w:type="dxa"/>
          </w:tcPr>
          <w:p w:rsidR="00F0723B" w:rsidRPr="00F0723B" w:rsidRDefault="00162188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58.2pt;margin-top:14.15pt;width:71.25pt;height:7.15pt;z-index:251658240;mso-position-horizontal-relative:text;mso-position-vertical-relative:text"/>
              </w:pict>
            </w:r>
            <w:r w:rsidR="001F0E10" w:rsidRPr="00F0723B">
              <w:rPr>
                <w:rFonts w:ascii="Arial" w:hAnsi="Arial" w:cs="Arial"/>
                <w:b/>
                <w:i/>
                <w:sz w:val="32"/>
                <w:szCs w:val="32"/>
              </w:rPr>
              <w:t>28.02.2017</w:t>
            </w:r>
          </w:p>
          <w:p w:rsidR="001F0E10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 Tuesday)</w:t>
            </w:r>
          </w:p>
        </w:tc>
        <w:tc>
          <w:tcPr>
            <w:tcW w:w="6174" w:type="dxa"/>
          </w:tcPr>
          <w:p w:rsidR="00F87ECD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All B.Com  Regular &amp; Casual Students</w:t>
            </w:r>
          </w:p>
          <w:p w:rsidR="001F0E10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 Male &amp; Female)</w:t>
            </w:r>
          </w:p>
        </w:tc>
      </w:tr>
      <w:tr w:rsidR="00F0723B" w:rsidTr="001F0E10">
        <w:tc>
          <w:tcPr>
            <w:tcW w:w="4361" w:type="dxa"/>
          </w:tcPr>
          <w:p w:rsidR="00F0723B" w:rsidRPr="00F0723B" w:rsidRDefault="00F0723B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6174" w:type="dxa"/>
          </w:tcPr>
          <w:p w:rsidR="00F0723B" w:rsidRPr="00F0723B" w:rsidRDefault="00F0723B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1F0E10" w:rsidTr="001F0E10">
        <w:tc>
          <w:tcPr>
            <w:tcW w:w="4361" w:type="dxa"/>
          </w:tcPr>
          <w:p w:rsidR="00EC37DD" w:rsidRDefault="00EC37D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1F0E10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03.03.2017</w:t>
            </w:r>
          </w:p>
          <w:p w:rsidR="001F0E10" w:rsidRPr="00F0723B" w:rsidRDefault="00162188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</w:rPr>
              <w:pict>
                <v:shape id="_x0000_s1027" type="#_x0000_t13" style="position:absolute;left:0;text-align:left;margin-left:158.2pt;margin-top:3.65pt;width:65.25pt;height:7.15pt;z-index:251659264"/>
              </w:pict>
            </w:r>
            <w:r w:rsidR="001F0E10"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 Friday)</w:t>
            </w:r>
          </w:p>
        </w:tc>
        <w:tc>
          <w:tcPr>
            <w:tcW w:w="6174" w:type="dxa"/>
          </w:tcPr>
          <w:p w:rsidR="001F0E10" w:rsidRPr="00F0723B" w:rsidRDefault="001F0E10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All Female Candidates of B.A. General</w:t>
            </w:r>
          </w:p>
          <w:p w:rsidR="003F27D6" w:rsidRDefault="003F27D6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and</w:t>
            </w:r>
          </w:p>
          <w:p w:rsidR="00F87ECD" w:rsidRPr="00F0723B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All Female Candidates of B.Sc.</w:t>
            </w:r>
          </w:p>
          <w:p w:rsidR="00F87ECD" w:rsidRPr="00F0723B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( Hons.+ General)</w:t>
            </w:r>
          </w:p>
        </w:tc>
      </w:tr>
      <w:tr w:rsidR="00F0723B" w:rsidTr="001F0E10">
        <w:tc>
          <w:tcPr>
            <w:tcW w:w="4361" w:type="dxa"/>
          </w:tcPr>
          <w:p w:rsidR="00F0723B" w:rsidRPr="00F0723B" w:rsidRDefault="00F0723B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6174" w:type="dxa"/>
          </w:tcPr>
          <w:p w:rsidR="00F0723B" w:rsidRPr="00F0723B" w:rsidRDefault="00F0723B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1F0E10" w:rsidTr="001F0E10">
        <w:tc>
          <w:tcPr>
            <w:tcW w:w="4361" w:type="dxa"/>
          </w:tcPr>
          <w:p w:rsidR="00F87ECD" w:rsidRPr="00F0723B" w:rsidRDefault="00162188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</w:rPr>
              <w:pict>
                <v:shape id="_x0000_s1028" type="#_x0000_t13" style="position:absolute;left:0;text-align:left;margin-left:158.2pt;margin-top:9.3pt;width:65.25pt;height:7.15pt;z-index:251660288;mso-position-horizontal-relative:text;mso-position-vertical-relative:text"/>
              </w:pict>
            </w:r>
            <w:r w:rsidR="00F87ECD"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04.03.2017 </w:t>
            </w:r>
          </w:p>
          <w:p w:rsidR="001F0E10" w:rsidRPr="00F0723B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( Saturday)</w:t>
            </w:r>
          </w:p>
        </w:tc>
        <w:tc>
          <w:tcPr>
            <w:tcW w:w="6174" w:type="dxa"/>
          </w:tcPr>
          <w:p w:rsidR="001F0E10" w:rsidRPr="00F0723B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All Male Candidates of  B.A. General</w:t>
            </w:r>
          </w:p>
        </w:tc>
      </w:tr>
      <w:tr w:rsidR="00F0723B" w:rsidTr="001F0E10">
        <w:tc>
          <w:tcPr>
            <w:tcW w:w="4361" w:type="dxa"/>
          </w:tcPr>
          <w:p w:rsidR="00F0723B" w:rsidRPr="00F0723B" w:rsidRDefault="00F0723B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6174" w:type="dxa"/>
          </w:tcPr>
          <w:p w:rsidR="00F0723B" w:rsidRPr="00F0723B" w:rsidRDefault="00F0723B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1F0E10" w:rsidTr="001F0E10">
        <w:tc>
          <w:tcPr>
            <w:tcW w:w="4361" w:type="dxa"/>
          </w:tcPr>
          <w:p w:rsidR="00EC37DD" w:rsidRDefault="00EC37D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EC37DD" w:rsidRDefault="00EC37D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F87ECD" w:rsidRPr="00F0723B" w:rsidRDefault="00162188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</w:rPr>
              <w:pict>
                <v:shape id="_x0000_s1029" type="#_x0000_t13" style="position:absolute;left:0;text-align:left;margin-left:170.2pt;margin-top:3.3pt;width:65.25pt;height:7.15pt;z-index:251661312"/>
              </w:pict>
            </w:r>
            <w:r w:rsidR="00F87ECD" w:rsidRPr="00F0723B">
              <w:rPr>
                <w:rFonts w:ascii="Arial" w:hAnsi="Arial" w:cs="Arial"/>
                <w:b/>
                <w:i/>
                <w:sz w:val="32"/>
                <w:szCs w:val="32"/>
              </w:rPr>
              <w:t>06.03.2017</w:t>
            </w:r>
          </w:p>
          <w:p w:rsidR="001F0E10" w:rsidRPr="00F0723B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 Monday)</w:t>
            </w:r>
          </w:p>
        </w:tc>
        <w:tc>
          <w:tcPr>
            <w:tcW w:w="6174" w:type="dxa"/>
          </w:tcPr>
          <w:p w:rsidR="00841643" w:rsidRPr="00F0723B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All B.A. (HONS.) Students</w:t>
            </w:r>
          </w:p>
          <w:p w:rsidR="001F0E10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 Male &amp; Female)</w:t>
            </w:r>
          </w:p>
          <w:p w:rsidR="003F27D6" w:rsidRPr="00F0723B" w:rsidRDefault="003F27D6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and</w:t>
            </w:r>
          </w:p>
          <w:p w:rsidR="00F87ECD" w:rsidRDefault="00F87ECD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All B.Sc. </w:t>
            </w:r>
            <w:r w:rsidR="003C79DC">
              <w:rPr>
                <w:rFonts w:ascii="Arial" w:hAnsi="Arial" w:cs="Arial"/>
                <w:b/>
                <w:i/>
                <w:sz w:val="32"/>
                <w:szCs w:val="32"/>
              </w:rPr>
              <w:t>Male Students</w:t>
            </w:r>
          </w:p>
          <w:p w:rsidR="003F27D6" w:rsidRDefault="003F27D6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( Hons.+ General)</w:t>
            </w:r>
          </w:p>
          <w:p w:rsidR="003F27D6" w:rsidRPr="00F0723B" w:rsidRDefault="003F27D6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and</w:t>
            </w:r>
          </w:p>
          <w:p w:rsidR="00841643" w:rsidRPr="00F0723B" w:rsidRDefault="00841643" w:rsidP="001F0E10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0723B">
              <w:rPr>
                <w:rFonts w:ascii="Arial" w:hAnsi="Arial" w:cs="Arial"/>
                <w:b/>
                <w:i/>
                <w:sz w:val="32"/>
                <w:szCs w:val="32"/>
              </w:rPr>
              <w:t>All Casual students of B.A. &amp; B.Sc.</w:t>
            </w:r>
          </w:p>
        </w:tc>
      </w:tr>
    </w:tbl>
    <w:p w:rsidR="00275386" w:rsidRDefault="00275386" w:rsidP="00275386">
      <w:pPr>
        <w:rPr>
          <w:rFonts w:ascii="Algerian" w:hAnsi="Algerian"/>
        </w:rPr>
      </w:pPr>
    </w:p>
    <w:p w:rsidR="00275386" w:rsidRDefault="00275386" w:rsidP="003C79DC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40"/>
          <w:szCs w:val="40"/>
          <w:u w:val="single"/>
        </w:rPr>
      </w:pPr>
      <w:r w:rsidRPr="003C79DC">
        <w:rPr>
          <w:rFonts w:ascii="Arial" w:hAnsi="Arial" w:cs="Arial"/>
          <w:b/>
          <w:i/>
          <w:sz w:val="40"/>
          <w:szCs w:val="40"/>
          <w:u w:val="single"/>
        </w:rPr>
        <w:t xml:space="preserve">All candidates are requested </w:t>
      </w:r>
      <w:r w:rsidR="003E54B1" w:rsidRPr="003C79DC">
        <w:rPr>
          <w:rFonts w:ascii="Arial" w:hAnsi="Arial" w:cs="Arial"/>
          <w:b/>
          <w:i/>
          <w:sz w:val="40"/>
          <w:szCs w:val="40"/>
          <w:u w:val="single"/>
        </w:rPr>
        <w:t xml:space="preserve">to </w:t>
      </w:r>
      <w:r w:rsidR="003C79DC" w:rsidRPr="003C79DC">
        <w:rPr>
          <w:rFonts w:ascii="Arial" w:hAnsi="Arial" w:cs="Arial"/>
          <w:b/>
          <w:i/>
          <w:sz w:val="40"/>
          <w:szCs w:val="40"/>
          <w:u w:val="single"/>
        </w:rPr>
        <w:t>collect their</w:t>
      </w:r>
      <w:r w:rsidR="003E54B1" w:rsidRPr="003C79DC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3C79DC" w:rsidRPr="003C79DC">
        <w:rPr>
          <w:rFonts w:ascii="Arial" w:hAnsi="Arial" w:cs="Arial"/>
          <w:b/>
          <w:i/>
          <w:sz w:val="40"/>
          <w:szCs w:val="40"/>
          <w:u w:val="single"/>
        </w:rPr>
        <w:t>provisional Admit</w:t>
      </w:r>
      <w:r w:rsidR="003E54B1" w:rsidRPr="003C79DC">
        <w:rPr>
          <w:rFonts w:ascii="Arial" w:hAnsi="Arial" w:cs="Arial"/>
          <w:b/>
          <w:i/>
          <w:sz w:val="40"/>
          <w:szCs w:val="40"/>
          <w:u w:val="single"/>
        </w:rPr>
        <w:t xml:space="preserve"> Card from </w:t>
      </w:r>
      <w:r w:rsidR="003C79DC" w:rsidRPr="003C79DC">
        <w:rPr>
          <w:rFonts w:ascii="Arial" w:hAnsi="Arial" w:cs="Arial"/>
          <w:b/>
          <w:i/>
          <w:sz w:val="40"/>
          <w:szCs w:val="40"/>
          <w:u w:val="single"/>
        </w:rPr>
        <w:t>the College Office.</w:t>
      </w:r>
    </w:p>
    <w:p w:rsidR="003C79DC" w:rsidRPr="003C79DC" w:rsidRDefault="003C79DC" w:rsidP="003C79DC">
      <w:pPr>
        <w:pStyle w:val="ListParagraph"/>
        <w:ind w:left="1095"/>
        <w:rPr>
          <w:rFonts w:ascii="Arial" w:hAnsi="Arial" w:cs="Arial"/>
          <w:b/>
          <w:i/>
          <w:sz w:val="40"/>
          <w:szCs w:val="40"/>
          <w:u w:val="single"/>
        </w:rPr>
      </w:pPr>
    </w:p>
    <w:p w:rsidR="003C79DC" w:rsidRPr="003C79DC" w:rsidRDefault="003C79DC" w:rsidP="003C79D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3C79DC">
        <w:rPr>
          <w:rFonts w:ascii="Arial" w:hAnsi="Arial" w:cs="Arial"/>
          <w:b/>
          <w:i/>
          <w:sz w:val="40"/>
          <w:szCs w:val="40"/>
          <w:u w:val="single"/>
        </w:rPr>
        <w:t>Candidates without their provisional Admit Cards shall not be allowed to sit for Compulsory Examinations</w:t>
      </w:r>
      <w:r w:rsidRPr="003C79DC">
        <w:rPr>
          <w:rFonts w:ascii="Arial" w:hAnsi="Arial" w:cs="Arial"/>
          <w:sz w:val="40"/>
          <w:szCs w:val="40"/>
        </w:rPr>
        <w:t>.</w:t>
      </w:r>
    </w:p>
    <w:p w:rsidR="003C79DC" w:rsidRDefault="003C79DC" w:rsidP="003C79DC">
      <w:pPr>
        <w:rPr>
          <w:rFonts w:ascii="Arial" w:hAnsi="Arial" w:cs="Arial"/>
          <w:sz w:val="28"/>
          <w:szCs w:val="28"/>
        </w:rPr>
      </w:pPr>
    </w:p>
    <w:p w:rsidR="003C79DC" w:rsidRDefault="003C79DC" w:rsidP="003C7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</w:t>
      </w:r>
    </w:p>
    <w:sectPr w:rsidR="003C79DC" w:rsidSect="001F0E10">
      <w:pgSz w:w="11907" w:h="16839" w:code="9"/>
      <w:pgMar w:top="1418" w:right="567" w:bottom="284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85" w:rsidRDefault="00C96E85" w:rsidP="00C90481">
      <w:pPr>
        <w:spacing w:after="0" w:line="240" w:lineRule="auto"/>
      </w:pPr>
      <w:r>
        <w:separator/>
      </w:r>
    </w:p>
  </w:endnote>
  <w:endnote w:type="continuationSeparator" w:id="1">
    <w:p w:rsidR="00C96E85" w:rsidRDefault="00C96E85" w:rsidP="00C9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85" w:rsidRDefault="00C96E85" w:rsidP="00C90481">
      <w:pPr>
        <w:spacing w:after="0" w:line="240" w:lineRule="auto"/>
      </w:pPr>
      <w:r>
        <w:separator/>
      </w:r>
    </w:p>
  </w:footnote>
  <w:footnote w:type="continuationSeparator" w:id="1">
    <w:p w:rsidR="00C96E85" w:rsidRDefault="00C96E85" w:rsidP="00C9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B31"/>
    <w:multiLevelType w:val="hybridMultilevel"/>
    <w:tmpl w:val="DD5A51DC"/>
    <w:lvl w:ilvl="0" w:tplc="40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29B"/>
    <w:rsid w:val="00086008"/>
    <w:rsid w:val="00106089"/>
    <w:rsid w:val="00162188"/>
    <w:rsid w:val="001D48A3"/>
    <w:rsid w:val="001F0E10"/>
    <w:rsid w:val="00235C64"/>
    <w:rsid w:val="00275386"/>
    <w:rsid w:val="003B0756"/>
    <w:rsid w:val="003C7969"/>
    <w:rsid w:val="003C79DC"/>
    <w:rsid w:val="003E54B1"/>
    <w:rsid w:val="003F27D6"/>
    <w:rsid w:val="004B54CD"/>
    <w:rsid w:val="00580DFF"/>
    <w:rsid w:val="00611630"/>
    <w:rsid w:val="00614C9B"/>
    <w:rsid w:val="006701BD"/>
    <w:rsid w:val="0068282D"/>
    <w:rsid w:val="006858C7"/>
    <w:rsid w:val="007274F5"/>
    <w:rsid w:val="00730261"/>
    <w:rsid w:val="007E3FAA"/>
    <w:rsid w:val="007E729B"/>
    <w:rsid w:val="00841643"/>
    <w:rsid w:val="00870545"/>
    <w:rsid w:val="009945C1"/>
    <w:rsid w:val="00A620D4"/>
    <w:rsid w:val="00C111BB"/>
    <w:rsid w:val="00C248F8"/>
    <w:rsid w:val="00C90481"/>
    <w:rsid w:val="00C96E85"/>
    <w:rsid w:val="00CD3A52"/>
    <w:rsid w:val="00E44374"/>
    <w:rsid w:val="00EB3EBC"/>
    <w:rsid w:val="00EC37DD"/>
    <w:rsid w:val="00F0723B"/>
    <w:rsid w:val="00F8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481"/>
  </w:style>
  <w:style w:type="paragraph" w:styleId="Footer">
    <w:name w:val="footer"/>
    <w:basedOn w:val="Normal"/>
    <w:link w:val="FooterChar"/>
    <w:uiPriority w:val="99"/>
    <w:semiHidden/>
    <w:unhideWhenUsed/>
    <w:rsid w:val="00C9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481"/>
  </w:style>
  <w:style w:type="paragraph" w:styleId="BalloonText">
    <w:name w:val="Balloon Text"/>
    <w:basedOn w:val="Normal"/>
    <w:link w:val="BalloonTextChar"/>
    <w:uiPriority w:val="99"/>
    <w:semiHidden/>
    <w:unhideWhenUsed/>
    <w:rsid w:val="001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SThakur</dc:creator>
  <cp:keywords/>
  <dc:description/>
  <cp:lastModifiedBy>USER</cp:lastModifiedBy>
  <cp:revision>22</cp:revision>
  <cp:lastPrinted>2017-02-21T09:48:00Z</cp:lastPrinted>
  <dcterms:created xsi:type="dcterms:W3CDTF">2017-01-25T15:46:00Z</dcterms:created>
  <dcterms:modified xsi:type="dcterms:W3CDTF">2017-02-21T10:54:00Z</dcterms:modified>
</cp:coreProperties>
</file>